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61" w:rsidRPr="00731395" w:rsidRDefault="00160961" w:rsidP="00C8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95">
        <w:rPr>
          <w:rFonts w:ascii="Times New Roman" w:hAnsi="Times New Roman" w:cs="Times New Roman"/>
          <w:b/>
          <w:sz w:val="24"/>
          <w:szCs w:val="24"/>
        </w:rPr>
        <w:t>T.C.</w:t>
      </w:r>
    </w:p>
    <w:p w:rsidR="00160961" w:rsidRPr="00731395" w:rsidRDefault="00D26FC0" w:rsidP="00C8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YENİŞEHİR </w:t>
      </w:r>
      <w:r w:rsidR="00EE1C51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160961" w:rsidRPr="00731395" w:rsidRDefault="00D26FC0" w:rsidP="00C8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YENİŞEHİR MESLEKİ VE TEKNİK </w:t>
      </w:r>
      <w:r w:rsidR="00EE1C51">
        <w:rPr>
          <w:rFonts w:ascii="Times New Roman" w:hAnsi="Times New Roman" w:cs="Times New Roman"/>
          <w:b/>
          <w:sz w:val="24"/>
          <w:szCs w:val="24"/>
        </w:rPr>
        <w:t>ANADOLU LİSESİ</w:t>
      </w:r>
    </w:p>
    <w:p w:rsidR="00160961" w:rsidRPr="00E85D0A" w:rsidRDefault="00160961" w:rsidP="00C817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D0A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</w:p>
    <w:p w:rsidR="00160961" w:rsidRDefault="00160961" w:rsidP="001609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961" w:rsidRDefault="00147D6C" w:rsidP="00DE2F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Müdürlüğümüz</w:t>
      </w:r>
      <w:r w:rsidR="0017407D" w:rsidRPr="00B26878">
        <w:rPr>
          <w:rFonts w:ascii="Times New Roman" w:hAnsi="Times New Roman" w:cs="Times New Roman"/>
          <w:b/>
        </w:rPr>
        <w:t xml:space="preserve"> ‘’Spor Malzemeleri Alımı’’ işi;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D26FC0" w:rsidTr="00484DA7">
        <w:trPr>
          <w:trHeight w:val="720"/>
        </w:trPr>
        <w:tc>
          <w:tcPr>
            <w:tcW w:w="4455" w:type="dxa"/>
          </w:tcPr>
          <w:p w:rsidR="00D26FC0" w:rsidRPr="00D26FC0" w:rsidRDefault="00D26FC0" w:rsidP="00D26FC0">
            <w:pPr>
              <w:ind w:left="90"/>
              <w:rPr>
                <w:rFonts w:ascii="Times New Roman" w:hAnsi="Times New Roman" w:cs="Times New Roman"/>
                <w:bCs/>
              </w:rPr>
            </w:pPr>
          </w:p>
          <w:p w:rsidR="00D26FC0" w:rsidRPr="00064EAD" w:rsidRDefault="00D26FC0" w:rsidP="00064EAD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064EAD">
              <w:rPr>
                <w:rFonts w:ascii="Times New Roman" w:hAnsi="Times New Roman" w:cs="Times New Roman"/>
                <w:b/>
              </w:rPr>
              <w:t xml:space="preserve"> 6Ade</w:t>
            </w:r>
            <w:r w:rsidR="00064EAD" w:rsidRPr="00064EAD">
              <w:rPr>
                <w:rFonts w:ascii="Times New Roman" w:hAnsi="Times New Roman" w:cs="Times New Roman"/>
                <w:b/>
              </w:rPr>
              <w:t xml:space="preserve">t Futbol  Maç </w:t>
            </w:r>
            <w:r w:rsidR="00484DA7">
              <w:rPr>
                <w:rFonts w:ascii="Times New Roman" w:hAnsi="Times New Roman" w:cs="Times New Roman"/>
                <w:b/>
              </w:rPr>
              <w:t xml:space="preserve">Topu </w:t>
            </w:r>
          </w:p>
        </w:tc>
      </w:tr>
      <w:tr w:rsidR="00D26FC0" w:rsidTr="00484DA7">
        <w:trPr>
          <w:trHeight w:val="300"/>
        </w:trPr>
        <w:tc>
          <w:tcPr>
            <w:tcW w:w="4455" w:type="dxa"/>
          </w:tcPr>
          <w:p w:rsidR="00D26FC0" w:rsidRPr="00D26FC0" w:rsidRDefault="00D26FC0" w:rsidP="00D26FC0">
            <w:pPr>
              <w:ind w:left="9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26878">
              <w:rPr>
                <w:rFonts w:ascii="Times New Roman" w:hAnsi="Times New Roman" w:cs="Times New Roman"/>
                <w:b/>
              </w:rPr>
              <w:t xml:space="preserve">- </w:t>
            </w:r>
            <w:r w:rsidR="00064E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 Adet Voleybol</w:t>
            </w:r>
            <w:r w:rsidRPr="00B268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Maç </w:t>
            </w:r>
            <w:r w:rsidR="00484DA7">
              <w:rPr>
                <w:rFonts w:ascii="Times New Roman" w:hAnsi="Times New Roman" w:cs="Times New Roman"/>
                <w:b/>
              </w:rPr>
              <w:t xml:space="preserve">Topu </w:t>
            </w:r>
          </w:p>
        </w:tc>
      </w:tr>
      <w:tr w:rsidR="00D26FC0" w:rsidTr="00484DA7">
        <w:trPr>
          <w:trHeight w:val="315"/>
        </w:trPr>
        <w:tc>
          <w:tcPr>
            <w:tcW w:w="4455" w:type="dxa"/>
          </w:tcPr>
          <w:p w:rsidR="00D26FC0" w:rsidRDefault="00D26FC0" w:rsidP="00D26FC0">
            <w:pPr>
              <w:ind w:left="90"/>
              <w:jc w:val="both"/>
              <w:rPr>
                <w:rFonts w:ascii="Times New Roman" w:hAnsi="Times New Roman" w:cs="Times New Roman"/>
                <w:b/>
              </w:rPr>
            </w:pPr>
            <w:r w:rsidRPr="00D26FC0">
              <w:rPr>
                <w:rFonts w:ascii="Times New Roman" w:hAnsi="Times New Roman" w:cs="Times New Roman"/>
                <w:b/>
              </w:rPr>
              <w:t>3-</w:t>
            </w:r>
            <w:r w:rsidR="00064EAD">
              <w:rPr>
                <w:rFonts w:ascii="Times New Roman" w:hAnsi="Times New Roman" w:cs="Times New Roman"/>
                <w:b/>
              </w:rPr>
              <w:t xml:space="preserve"> </w:t>
            </w:r>
            <w:r w:rsidRPr="00D26FC0">
              <w:rPr>
                <w:rFonts w:ascii="Times New Roman" w:hAnsi="Times New Roman" w:cs="Times New Roman"/>
                <w:b/>
              </w:rPr>
              <w:t xml:space="preserve"> 4 Adet Badminton topu </w:t>
            </w:r>
          </w:p>
        </w:tc>
      </w:tr>
      <w:tr w:rsidR="00D26FC0" w:rsidTr="00484DA7">
        <w:trPr>
          <w:trHeight w:val="300"/>
        </w:trPr>
        <w:tc>
          <w:tcPr>
            <w:tcW w:w="4455" w:type="dxa"/>
          </w:tcPr>
          <w:p w:rsidR="00D26FC0" w:rsidRPr="00D26FC0" w:rsidRDefault="00D26FC0" w:rsidP="00D26FC0">
            <w:pPr>
              <w:ind w:left="9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4- 10 Adet Badminton Raketi </w:t>
            </w:r>
          </w:p>
        </w:tc>
      </w:tr>
      <w:tr w:rsidR="00D26FC0" w:rsidTr="00484DA7">
        <w:trPr>
          <w:trHeight w:val="330"/>
        </w:trPr>
        <w:tc>
          <w:tcPr>
            <w:tcW w:w="4455" w:type="dxa"/>
          </w:tcPr>
          <w:p w:rsidR="00D26FC0" w:rsidRDefault="00484DA7" w:rsidP="00484D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5-</w:t>
            </w:r>
            <w:r>
              <w:rPr>
                <w:rFonts w:ascii="Times New Roman" w:hAnsi="Times New Roman" w:cs="Times New Roman"/>
                <w:b/>
              </w:rPr>
              <w:t xml:space="preserve"> Adet Masa Tenisi Raketi</w:t>
            </w:r>
          </w:p>
        </w:tc>
      </w:tr>
    </w:tbl>
    <w:p w:rsidR="00064EAD" w:rsidRDefault="00064EAD" w:rsidP="00064EAD">
      <w:pPr>
        <w:pStyle w:val="NormalWeb"/>
        <w:jc w:val="both"/>
        <w:rPr>
          <w:bCs/>
        </w:rPr>
      </w:pPr>
      <w:bookmarkStart w:id="0" w:name="_GoBack"/>
      <w:bookmarkEnd w:id="0"/>
      <w:r w:rsidRPr="00064EAD">
        <w:rPr>
          <w:b/>
          <w:bCs/>
        </w:rPr>
        <w:t>7</w:t>
      </w:r>
      <w:r>
        <w:rPr>
          <w:bCs/>
        </w:rPr>
        <w:t>-Teklif Mektupları kaşeli ve imzalı olarak elden teslim edilecek olup posta, mail, whatsapp veya faks yolu ile tarafımıza gönderilen teklifler kabul edilmeyecektir.</w:t>
      </w:r>
    </w:p>
    <w:p w:rsidR="00064EAD" w:rsidRPr="00064EAD" w:rsidRDefault="00064EAD" w:rsidP="00064EAD">
      <w:pPr>
        <w:pStyle w:val="NormalWeb"/>
        <w:jc w:val="both"/>
      </w:pPr>
      <w:r w:rsidRPr="00064EAD">
        <w:rPr>
          <w:b/>
          <w:bCs/>
        </w:rPr>
        <w:t>8</w:t>
      </w:r>
      <w:r w:rsidR="00D17E74" w:rsidRPr="00064EAD">
        <w:rPr>
          <w:b/>
        </w:rPr>
        <w:t>-</w:t>
      </w:r>
      <w:r w:rsidR="00D17E74" w:rsidRPr="00B26878">
        <w:t xml:space="preserve"> </w:t>
      </w:r>
      <w:r w:rsidR="000B25BA" w:rsidRPr="00B26878">
        <w:t>Üretilen her malzeme düzgün bir şekilde katlanıp, kendinden yap</w:t>
      </w:r>
      <w:r>
        <w:t>ışkanlı poşetlere konulacaktır.</w:t>
      </w:r>
    </w:p>
    <w:p w:rsidR="000B25BA" w:rsidRDefault="00064EAD" w:rsidP="00B26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D17E74" w:rsidRPr="00B26878">
        <w:rPr>
          <w:rFonts w:ascii="Times New Roman" w:hAnsi="Times New Roman" w:cs="Times New Roman"/>
          <w:b/>
        </w:rPr>
        <w:t>-</w:t>
      </w:r>
      <w:r w:rsidR="00D17E74" w:rsidRPr="00B26878">
        <w:rPr>
          <w:rFonts w:ascii="Times New Roman" w:hAnsi="Times New Roman" w:cs="Times New Roman"/>
        </w:rPr>
        <w:t xml:space="preserve"> </w:t>
      </w:r>
      <w:r w:rsidR="003316D0" w:rsidRPr="00B26878">
        <w:rPr>
          <w:rFonts w:ascii="Times New Roman" w:hAnsi="Times New Roman" w:cs="Times New Roman"/>
        </w:rPr>
        <w:t>Her malzeme spor grubuna</w:t>
      </w:r>
      <w:r w:rsidR="000B25BA" w:rsidRPr="00B26878">
        <w:rPr>
          <w:rFonts w:ascii="Times New Roman" w:hAnsi="Times New Roman" w:cs="Times New Roman"/>
        </w:rPr>
        <w:t xml:space="preserve"> göre a</w:t>
      </w:r>
      <w:r>
        <w:rPr>
          <w:rFonts w:ascii="Times New Roman" w:hAnsi="Times New Roman" w:cs="Times New Roman"/>
        </w:rPr>
        <w:t>yrı paketler</w:t>
      </w:r>
      <w:r w:rsidR="00B50E29">
        <w:rPr>
          <w:rFonts w:ascii="Times New Roman" w:hAnsi="Times New Roman" w:cs="Times New Roman"/>
        </w:rPr>
        <w:t xml:space="preserve"> üzerinde adet</w:t>
      </w:r>
      <w:r>
        <w:rPr>
          <w:rFonts w:ascii="Times New Roman" w:hAnsi="Times New Roman" w:cs="Times New Roman"/>
        </w:rPr>
        <w:t xml:space="preserve"> yazılı şekilde konulacaktır</w:t>
      </w:r>
    </w:p>
    <w:p w:rsidR="00064EAD" w:rsidRDefault="00064EAD" w:rsidP="00064EAD">
      <w:pPr>
        <w:pStyle w:val="NormalWeb"/>
        <w:jc w:val="both"/>
        <w:rPr>
          <w:bCs/>
        </w:rPr>
      </w:pPr>
      <w:r>
        <w:rPr>
          <w:b/>
          <w:bCs/>
        </w:rPr>
        <w:t>10-</w:t>
      </w:r>
      <w:r>
        <w:rPr>
          <w:bCs/>
        </w:rPr>
        <w:t>Teklif veren firmalar vermiş olduğu teklif ile birlikte teknik şartnameyi kabul ve taahhüt etmiş sayılır.</w:t>
      </w:r>
    </w:p>
    <w:p w:rsidR="00064EAD" w:rsidRDefault="00064EAD" w:rsidP="00064EAD">
      <w:pPr>
        <w:pStyle w:val="NormalWeb"/>
        <w:jc w:val="both"/>
        <w:rPr>
          <w:bCs/>
        </w:rPr>
      </w:pPr>
      <w:r w:rsidRPr="00064EAD">
        <w:rPr>
          <w:b/>
          <w:bCs/>
        </w:rPr>
        <w:t>11-</w:t>
      </w:r>
      <w:r>
        <w:rPr>
          <w:bCs/>
        </w:rPr>
        <w:t>Muayene komisyonu değerlendirdikten sonra mal alınacak ve ödeme 10 gün içinde yapılacaktır.</w:t>
      </w:r>
    </w:p>
    <w:p w:rsidR="00DF6BF4" w:rsidRPr="00064EAD" w:rsidRDefault="00D26FC0" w:rsidP="00064EAD">
      <w:pPr>
        <w:pStyle w:val="NormalWeb"/>
        <w:jc w:val="both"/>
        <w:rPr>
          <w:bCs/>
        </w:rPr>
      </w:pPr>
      <w:r>
        <w:rPr>
          <w:b/>
        </w:rPr>
        <w:t>11</w:t>
      </w:r>
      <w:r w:rsidR="00D17E74" w:rsidRPr="00B26878">
        <w:rPr>
          <w:b/>
        </w:rPr>
        <w:t>-</w:t>
      </w:r>
      <w:r w:rsidR="00D17E74" w:rsidRPr="00B26878">
        <w:t xml:space="preserve"> </w:t>
      </w:r>
      <w:r w:rsidR="00F851A6" w:rsidRPr="00B26878">
        <w:t xml:space="preserve">Nakliye, ulaşım, montaj, </w:t>
      </w:r>
      <w:r w:rsidR="00A327B9">
        <w:t xml:space="preserve">de </w:t>
      </w:r>
      <w:r w:rsidR="00120F65" w:rsidRPr="00B26878">
        <w:t>montaj</w:t>
      </w:r>
      <w:r w:rsidR="00F851A6" w:rsidRPr="00B26878">
        <w:t xml:space="preserve"> giderleri “</w:t>
      </w:r>
      <w:r w:rsidR="00F85086" w:rsidRPr="00B26878">
        <w:t>Y</w:t>
      </w:r>
      <w:r w:rsidR="00F851A6" w:rsidRPr="00B26878">
        <w:t>üklenici” tarafından karşılanacaktır. “İdare” bu iş için ilave bir ücret ödemeyecektir.</w:t>
      </w:r>
    </w:p>
    <w:p w:rsidR="00E85D0A" w:rsidRDefault="00E85D0A" w:rsidP="00B26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D0A" w:rsidRDefault="00E85D0A" w:rsidP="00E85D0A">
      <w:pPr>
        <w:rPr>
          <w:rFonts w:ascii="Times New Roman" w:hAnsi="Times New Roman" w:cs="Times New Roman"/>
          <w:b/>
          <w:sz w:val="24"/>
          <w:szCs w:val="24"/>
        </w:rPr>
      </w:pPr>
    </w:p>
    <w:p w:rsidR="00E85D0A" w:rsidRDefault="0080301F" w:rsidP="00B26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</w:t>
      </w:r>
    </w:p>
    <w:p w:rsidR="00015420" w:rsidRPr="00977CCC" w:rsidRDefault="0080301F" w:rsidP="0080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Kaşe - İmza</w:t>
      </w:r>
    </w:p>
    <w:sectPr w:rsidR="00015420" w:rsidRPr="00977CCC" w:rsidSect="00433F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FE" w:rsidRDefault="00D555FE" w:rsidP="00235B60">
      <w:pPr>
        <w:spacing w:after="0" w:line="240" w:lineRule="auto"/>
      </w:pPr>
      <w:r>
        <w:separator/>
      </w:r>
    </w:p>
  </w:endnote>
  <w:endnote w:type="continuationSeparator" w:id="0">
    <w:p w:rsidR="00D555FE" w:rsidRDefault="00D555FE" w:rsidP="0023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17100"/>
      <w:docPartObj>
        <w:docPartGallery w:val="Page Numbers (Bottom of Page)"/>
        <w:docPartUnique/>
      </w:docPartObj>
    </w:sdtPr>
    <w:sdtEndPr/>
    <w:sdtContent>
      <w:p w:rsidR="0029549D" w:rsidRDefault="0029549D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49D" w:rsidRPr="00235B60" w:rsidRDefault="0029549D" w:rsidP="00C038F5">
    <w:pPr>
      <w:pStyle w:val="Altbilgi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FE" w:rsidRDefault="00D555FE" w:rsidP="00235B60">
      <w:pPr>
        <w:spacing w:after="0" w:line="240" w:lineRule="auto"/>
      </w:pPr>
      <w:r>
        <w:separator/>
      </w:r>
    </w:p>
  </w:footnote>
  <w:footnote w:type="continuationSeparator" w:id="0">
    <w:p w:rsidR="00D555FE" w:rsidRDefault="00D555FE" w:rsidP="0023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2FE2"/>
    <w:multiLevelType w:val="hybridMultilevel"/>
    <w:tmpl w:val="48CC1E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09CE"/>
    <w:multiLevelType w:val="hybridMultilevel"/>
    <w:tmpl w:val="A9F004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7F3C"/>
    <w:multiLevelType w:val="hybridMultilevel"/>
    <w:tmpl w:val="34F05B6C"/>
    <w:lvl w:ilvl="0" w:tplc="44C47F90">
      <w:start w:val="1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B686CD5"/>
    <w:multiLevelType w:val="hybridMultilevel"/>
    <w:tmpl w:val="DDD613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46FC6"/>
    <w:multiLevelType w:val="hybridMultilevel"/>
    <w:tmpl w:val="C19E70BC"/>
    <w:lvl w:ilvl="0" w:tplc="041F000B">
      <w:start w:val="1"/>
      <w:numFmt w:val="bullet"/>
      <w:lvlText w:val=""/>
      <w:lvlJc w:val="left"/>
      <w:pPr>
        <w:ind w:left="46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5">
    <w:nsid w:val="32ED6280"/>
    <w:multiLevelType w:val="hybridMultilevel"/>
    <w:tmpl w:val="42703C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850"/>
    <w:multiLevelType w:val="hybridMultilevel"/>
    <w:tmpl w:val="E4AC34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F7A7F"/>
    <w:multiLevelType w:val="hybridMultilevel"/>
    <w:tmpl w:val="3A4611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F29FC"/>
    <w:multiLevelType w:val="hybridMultilevel"/>
    <w:tmpl w:val="BA0856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2701A"/>
    <w:multiLevelType w:val="hybridMultilevel"/>
    <w:tmpl w:val="AB72D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9310A"/>
    <w:multiLevelType w:val="hybridMultilevel"/>
    <w:tmpl w:val="283E60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2395C"/>
    <w:multiLevelType w:val="hybridMultilevel"/>
    <w:tmpl w:val="75F25F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A24E6"/>
    <w:multiLevelType w:val="hybridMultilevel"/>
    <w:tmpl w:val="6E9602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5785F"/>
    <w:multiLevelType w:val="hybridMultilevel"/>
    <w:tmpl w:val="A19A43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61"/>
    <w:rsid w:val="0000712D"/>
    <w:rsid w:val="00015420"/>
    <w:rsid w:val="00020FAE"/>
    <w:rsid w:val="00030021"/>
    <w:rsid w:val="0003370B"/>
    <w:rsid w:val="00034E8E"/>
    <w:rsid w:val="00040C13"/>
    <w:rsid w:val="00046D9F"/>
    <w:rsid w:val="0005213D"/>
    <w:rsid w:val="000537E4"/>
    <w:rsid w:val="0005718D"/>
    <w:rsid w:val="000572B8"/>
    <w:rsid w:val="00057778"/>
    <w:rsid w:val="00057E03"/>
    <w:rsid w:val="00060413"/>
    <w:rsid w:val="0006284D"/>
    <w:rsid w:val="00064EAD"/>
    <w:rsid w:val="00066F56"/>
    <w:rsid w:val="000672FC"/>
    <w:rsid w:val="00096D81"/>
    <w:rsid w:val="00096DAA"/>
    <w:rsid w:val="000A00DF"/>
    <w:rsid w:val="000A1706"/>
    <w:rsid w:val="000B25BA"/>
    <w:rsid w:val="000B6401"/>
    <w:rsid w:val="000C03D1"/>
    <w:rsid w:val="000C5718"/>
    <w:rsid w:val="000D7930"/>
    <w:rsid w:val="000E1811"/>
    <w:rsid w:val="000E23A5"/>
    <w:rsid w:val="000E4EDF"/>
    <w:rsid w:val="000E684D"/>
    <w:rsid w:val="000F327F"/>
    <w:rsid w:val="000F538E"/>
    <w:rsid w:val="000F7223"/>
    <w:rsid w:val="00104722"/>
    <w:rsid w:val="001139FE"/>
    <w:rsid w:val="00116201"/>
    <w:rsid w:val="00120F65"/>
    <w:rsid w:val="001373B4"/>
    <w:rsid w:val="00144197"/>
    <w:rsid w:val="00147D6C"/>
    <w:rsid w:val="0015679E"/>
    <w:rsid w:val="00160961"/>
    <w:rsid w:val="00166571"/>
    <w:rsid w:val="00167E70"/>
    <w:rsid w:val="00170741"/>
    <w:rsid w:val="00170FAF"/>
    <w:rsid w:val="0017407D"/>
    <w:rsid w:val="001747A0"/>
    <w:rsid w:val="001767D8"/>
    <w:rsid w:val="00177F7E"/>
    <w:rsid w:val="0019543F"/>
    <w:rsid w:val="001A25F2"/>
    <w:rsid w:val="001A2E9A"/>
    <w:rsid w:val="001A5812"/>
    <w:rsid w:val="001A7B87"/>
    <w:rsid w:val="001B71EE"/>
    <w:rsid w:val="001C2C4F"/>
    <w:rsid w:val="001C5C03"/>
    <w:rsid w:val="001C5DA1"/>
    <w:rsid w:val="001D06C6"/>
    <w:rsid w:val="001D1D4A"/>
    <w:rsid w:val="001D3441"/>
    <w:rsid w:val="001D7333"/>
    <w:rsid w:val="001E2392"/>
    <w:rsid w:val="001F1563"/>
    <w:rsid w:val="001F203B"/>
    <w:rsid w:val="001F7BE0"/>
    <w:rsid w:val="00205270"/>
    <w:rsid w:val="00220295"/>
    <w:rsid w:val="0022557F"/>
    <w:rsid w:val="00230275"/>
    <w:rsid w:val="00230595"/>
    <w:rsid w:val="002355ED"/>
    <w:rsid w:val="00235B60"/>
    <w:rsid w:val="002437D2"/>
    <w:rsid w:val="002676E8"/>
    <w:rsid w:val="00276DBC"/>
    <w:rsid w:val="00283EF0"/>
    <w:rsid w:val="00287A8D"/>
    <w:rsid w:val="00294449"/>
    <w:rsid w:val="00294B79"/>
    <w:rsid w:val="0029549D"/>
    <w:rsid w:val="002A6A80"/>
    <w:rsid w:val="002B3966"/>
    <w:rsid w:val="002D07CA"/>
    <w:rsid w:val="002D2E56"/>
    <w:rsid w:val="002E257F"/>
    <w:rsid w:val="002E44EB"/>
    <w:rsid w:val="00303B63"/>
    <w:rsid w:val="003070BC"/>
    <w:rsid w:val="00315327"/>
    <w:rsid w:val="003202B8"/>
    <w:rsid w:val="0032034E"/>
    <w:rsid w:val="003212D2"/>
    <w:rsid w:val="00325FDD"/>
    <w:rsid w:val="003271C3"/>
    <w:rsid w:val="003316D0"/>
    <w:rsid w:val="00335337"/>
    <w:rsid w:val="003415E7"/>
    <w:rsid w:val="00345DE6"/>
    <w:rsid w:val="00350C91"/>
    <w:rsid w:val="00365911"/>
    <w:rsid w:val="003665F1"/>
    <w:rsid w:val="003721DB"/>
    <w:rsid w:val="00372B5E"/>
    <w:rsid w:val="00373CA2"/>
    <w:rsid w:val="00386006"/>
    <w:rsid w:val="003937A9"/>
    <w:rsid w:val="003A13BE"/>
    <w:rsid w:val="003A13DF"/>
    <w:rsid w:val="003A6AE1"/>
    <w:rsid w:val="003A77D8"/>
    <w:rsid w:val="003B34C8"/>
    <w:rsid w:val="003B4B6B"/>
    <w:rsid w:val="003C1AB0"/>
    <w:rsid w:val="003C64F9"/>
    <w:rsid w:val="003D1268"/>
    <w:rsid w:val="003D39CC"/>
    <w:rsid w:val="003D7E43"/>
    <w:rsid w:val="003E495E"/>
    <w:rsid w:val="003E5A3A"/>
    <w:rsid w:val="003F567F"/>
    <w:rsid w:val="003F5B5E"/>
    <w:rsid w:val="003F7510"/>
    <w:rsid w:val="00400133"/>
    <w:rsid w:val="00401A05"/>
    <w:rsid w:val="00404BDB"/>
    <w:rsid w:val="004123F5"/>
    <w:rsid w:val="00417E2C"/>
    <w:rsid w:val="004201AC"/>
    <w:rsid w:val="00433F56"/>
    <w:rsid w:val="0043511D"/>
    <w:rsid w:val="00441253"/>
    <w:rsid w:val="00441DEA"/>
    <w:rsid w:val="00442102"/>
    <w:rsid w:val="00447D79"/>
    <w:rsid w:val="004553A6"/>
    <w:rsid w:val="0046053A"/>
    <w:rsid w:val="00460F68"/>
    <w:rsid w:val="004635D7"/>
    <w:rsid w:val="00466483"/>
    <w:rsid w:val="00467BCA"/>
    <w:rsid w:val="00477BF1"/>
    <w:rsid w:val="00483473"/>
    <w:rsid w:val="00484DA7"/>
    <w:rsid w:val="00487C29"/>
    <w:rsid w:val="004920AD"/>
    <w:rsid w:val="004B3552"/>
    <w:rsid w:val="004B35A6"/>
    <w:rsid w:val="004B49FD"/>
    <w:rsid w:val="004B7669"/>
    <w:rsid w:val="004C0650"/>
    <w:rsid w:val="004C3433"/>
    <w:rsid w:val="004C441E"/>
    <w:rsid w:val="004C7D05"/>
    <w:rsid w:val="004D79F3"/>
    <w:rsid w:val="004D7F56"/>
    <w:rsid w:val="004F5202"/>
    <w:rsid w:val="00500A0D"/>
    <w:rsid w:val="00503760"/>
    <w:rsid w:val="00505C90"/>
    <w:rsid w:val="005065A3"/>
    <w:rsid w:val="00511D8D"/>
    <w:rsid w:val="00516939"/>
    <w:rsid w:val="00517530"/>
    <w:rsid w:val="005215FC"/>
    <w:rsid w:val="005340EB"/>
    <w:rsid w:val="00534B1D"/>
    <w:rsid w:val="005350E1"/>
    <w:rsid w:val="00540D94"/>
    <w:rsid w:val="0055185C"/>
    <w:rsid w:val="00554E9C"/>
    <w:rsid w:val="0055569B"/>
    <w:rsid w:val="00574C25"/>
    <w:rsid w:val="00576255"/>
    <w:rsid w:val="0057724F"/>
    <w:rsid w:val="00580490"/>
    <w:rsid w:val="0058255C"/>
    <w:rsid w:val="005964EB"/>
    <w:rsid w:val="005A4594"/>
    <w:rsid w:val="005A4F15"/>
    <w:rsid w:val="005A6C52"/>
    <w:rsid w:val="005B4BEB"/>
    <w:rsid w:val="005B4F40"/>
    <w:rsid w:val="005C05F8"/>
    <w:rsid w:val="005C1758"/>
    <w:rsid w:val="005C627B"/>
    <w:rsid w:val="005C7F01"/>
    <w:rsid w:val="005D047B"/>
    <w:rsid w:val="005E0D5A"/>
    <w:rsid w:val="005E0F64"/>
    <w:rsid w:val="005E147B"/>
    <w:rsid w:val="005E27CC"/>
    <w:rsid w:val="005E6E95"/>
    <w:rsid w:val="005F2DEE"/>
    <w:rsid w:val="005F3416"/>
    <w:rsid w:val="005F481F"/>
    <w:rsid w:val="005F50FE"/>
    <w:rsid w:val="00602B33"/>
    <w:rsid w:val="00604AED"/>
    <w:rsid w:val="006058F1"/>
    <w:rsid w:val="0060762B"/>
    <w:rsid w:val="00607C93"/>
    <w:rsid w:val="006121EB"/>
    <w:rsid w:val="00615F3A"/>
    <w:rsid w:val="006211D5"/>
    <w:rsid w:val="006214A2"/>
    <w:rsid w:val="00623697"/>
    <w:rsid w:val="00623A07"/>
    <w:rsid w:val="00633295"/>
    <w:rsid w:val="006417CE"/>
    <w:rsid w:val="00664755"/>
    <w:rsid w:val="00666DD6"/>
    <w:rsid w:val="00666FC6"/>
    <w:rsid w:val="0067292C"/>
    <w:rsid w:val="00681526"/>
    <w:rsid w:val="00690C65"/>
    <w:rsid w:val="006A57BE"/>
    <w:rsid w:val="006B1C53"/>
    <w:rsid w:val="006B2E16"/>
    <w:rsid w:val="006B730B"/>
    <w:rsid w:val="006C1E21"/>
    <w:rsid w:val="006D0B51"/>
    <w:rsid w:val="006D2C34"/>
    <w:rsid w:val="006F0398"/>
    <w:rsid w:val="006F5FA4"/>
    <w:rsid w:val="006F63E8"/>
    <w:rsid w:val="00700A33"/>
    <w:rsid w:val="00702B1C"/>
    <w:rsid w:val="00754BA3"/>
    <w:rsid w:val="0076789F"/>
    <w:rsid w:val="00770E94"/>
    <w:rsid w:val="00772033"/>
    <w:rsid w:val="00773F4E"/>
    <w:rsid w:val="00776892"/>
    <w:rsid w:val="00776A2E"/>
    <w:rsid w:val="0078087B"/>
    <w:rsid w:val="00792B08"/>
    <w:rsid w:val="007A13F5"/>
    <w:rsid w:val="007A7745"/>
    <w:rsid w:val="007B2DDB"/>
    <w:rsid w:val="007B4887"/>
    <w:rsid w:val="007C16B7"/>
    <w:rsid w:val="007C1B55"/>
    <w:rsid w:val="007C62AD"/>
    <w:rsid w:val="007E2382"/>
    <w:rsid w:val="007E2C34"/>
    <w:rsid w:val="007F3A95"/>
    <w:rsid w:val="007F7750"/>
    <w:rsid w:val="0080301F"/>
    <w:rsid w:val="00807FAD"/>
    <w:rsid w:val="008105A3"/>
    <w:rsid w:val="0081147E"/>
    <w:rsid w:val="008339D0"/>
    <w:rsid w:val="008354BF"/>
    <w:rsid w:val="00840F0B"/>
    <w:rsid w:val="00846658"/>
    <w:rsid w:val="00855C46"/>
    <w:rsid w:val="00864E9B"/>
    <w:rsid w:val="008835E2"/>
    <w:rsid w:val="0088455B"/>
    <w:rsid w:val="0088798A"/>
    <w:rsid w:val="00892B73"/>
    <w:rsid w:val="0089556C"/>
    <w:rsid w:val="008969AB"/>
    <w:rsid w:val="00897C4D"/>
    <w:rsid w:val="008A5004"/>
    <w:rsid w:val="008C593E"/>
    <w:rsid w:val="008D47F4"/>
    <w:rsid w:val="008D717B"/>
    <w:rsid w:val="008E38B5"/>
    <w:rsid w:val="008E4E75"/>
    <w:rsid w:val="00914C87"/>
    <w:rsid w:val="00915366"/>
    <w:rsid w:val="00920332"/>
    <w:rsid w:val="009228E9"/>
    <w:rsid w:val="009229A6"/>
    <w:rsid w:val="0092656E"/>
    <w:rsid w:val="00926E16"/>
    <w:rsid w:val="0093325D"/>
    <w:rsid w:val="009461D9"/>
    <w:rsid w:val="009466E7"/>
    <w:rsid w:val="00956770"/>
    <w:rsid w:val="00962DAC"/>
    <w:rsid w:val="00976FBB"/>
    <w:rsid w:val="00977CCC"/>
    <w:rsid w:val="009808CF"/>
    <w:rsid w:val="00992555"/>
    <w:rsid w:val="00992BB7"/>
    <w:rsid w:val="009A4BD2"/>
    <w:rsid w:val="009A7D24"/>
    <w:rsid w:val="009B39BE"/>
    <w:rsid w:val="009B4D3F"/>
    <w:rsid w:val="009B535E"/>
    <w:rsid w:val="009B604E"/>
    <w:rsid w:val="009B6C54"/>
    <w:rsid w:val="009C0C4F"/>
    <w:rsid w:val="009C12EF"/>
    <w:rsid w:val="009C532C"/>
    <w:rsid w:val="009C6A61"/>
    <w:rsid w:val="009C6AE9"/>
    <w:rsid w:val="009C7ADE"/>
    <w:rsid w:val="009F4D57"/>
    <w:rsid w:val="00A075B5"/>
    <w:rsid w:val="00A07A5A"/>
    <w:rsid w:val="00A327B9"/>
    <w:rsid w:val="00A42286"/>
    <w:rsid w:val="00A45639"/>
    <w:rsid w:val="00A4766F"/>
    <w:rsid w:val="00A50DD6"/>
    <w:rsid w:val="00A523EE"/>
    <w:rsid w:val="00A52B37"/>
    <w:rsid w:val="00A530F4"/>
    <w:rsid w:val="00A55772"/>
    <w:rsid w:val="00A76D81"/>
    <w:rsid w:val="00A92248"/>
    <w:rsid w:val="00AA1629"/>
    <w:rsid w:val="00AA2EE5"/>
    <w:rsid w:val="00AA3E44"/>
    <w:rsid w:val="00AB22ED"/>
    <w:rsid w:val="00AB3DB4"/>
    <w:rsid w:val="00AC543C"/>
    <w:rsid w:val="00AD0115"/>
    <w:rsid w:val="00AD1041"/>
    <w:rsid w:val="00AD3204"/>
    <w:rsid w:val="00AE6741"/>
    <w:rsid w:val="00AF3439"/>
    <w:rsid w:val="00AF3C8C"/>
    <w:rsid w:val="00B03CF9"/>
    <w:rsid w:val="00B04D8C"/>
    <w:rsid w:val="00B15EE1"/>
    <w:rsid w:val="00B219D7"/>
    <w:rsid w:val="00B23B1A"/>
    <w:rsid w:val="00B26878"/>
    <w:rsid w:val="00B304F0"/>
    <w:rsid w:val="00B4067C"/>
    <w:rsid w:val="00B43EA2"/>
    <w:rsid w:val="00B449C4"/>
    <w:rsid w:val="00B463EC"/>
    <w:rsid w:val="00B47560"/>
    <w:rsid w:val="00B50E29"/>
    <w:rsid w:val="00B52544"/>
    <w:rsid w:val="00B53E10"/>
    <w:rsid w:val="00B57A72"/>
    <w:rsid w:val="00B635C4"/>
    <w:rsid w:val="00B64761"/>
    <w:rsid w:val="00B734F6"/>
    <w:rsid w:val="00B74F97"/>
    <w:rsid w:val="00B757DE"/>
    <w:rsid w:val="00B7769B"/>
    <w:rsid w:val="00B834A4"/>
    <w:rsid w:val="00B84D37"/>
    <w:rsid w:val="00B91588"/>
    <w:rsid w:val="00B92EE1"/>
    <w:rsid w:val="00B97608"/>
    <w:rsid w:val="00BA4D75"/>
    <w:rsid w:val="00BB2636"/>
    <w:rsid w:val="00BD1B39"/>
    <w:rsid w:val="00BD4943"/>
    <w:rsid w:val="00BD51B1"/>
    <w:rsid w:val="00BE0966"/>
    <w:rsid w:val="00BE3711"/>
    <w:rsid w:val="00BF1158"/>
    <w:rsid w:val="00BF3B64"/>
    <w:rsid w:val="00BF6189"/>
    <w:rsid w:val="00C02E4F"/>
    <w:rsid w:val="00C038F5"/>
    <w:rsid w:val="00C0574D"/>
    <w:rsid w:val="00C11D96"/>
    <w:rsid w:val="00C14DBA"/>
    <w:rsid w:val="00C179B9"/>
    <w:rsid w:val="00C21D00"/>
    <w:rsid w:val="00C42C29"/>
    <w:rsid w:val="00C46DA0"/>
    <w:rsid w:val="00C5065F"/>
    <w:rsid w:val="00C565DE"/>
    <w:rsid w:val="00C60119"/>
    <w:rsid w:val="00C70C6E"/>
    <w:rsid w:val="00C71E9D"/>
    <w:rsid w:val="00C817E3"/>
    <w:rsid w:val="00C81900"/>
    <w:rsid w:val="00C82BFF"/>
    <w:rsid w:val="00CA0C6A"/>
    <w:rsid w:val="00CB5D8E"/>
    <w:rsid w:val="00CB7260"/>
    <w:rsid w:val="00CC2EDB"/>
    <w:rsid w:val="00CD4219"/>
    <w:rsid w:val="00CD5646"/>
    <w:rsid w:val="00CD5879"/>
    <w:rsid w:val="00CE1BB0"/>
    <w:rsid w:val="00CE4ADE"/>
    <w:rsid w:val="00CE7518"/>
    <w:rsid w:val="00CE7733"/>
    <w:rsid w:val="00CF2880"/>
    <w:rsid w:val="00CF3ECE"/>
    <w:rsid w:val="00CF4D96"/>
    <w:rsid w:val="00CF7D2B"/>
    <w:rsid w:val="00D009B3"/>
    <w:rsid w:val="00D14D9B"/>
    <w:rsid w:val="00D17A03"/>
    <w:rsid w:val="00D17E74"/>
    <w:rsid w:val="00D20B3A"/>
    <w:rsid w:val="00D22A3C"/>
    <w:rsid w:val="00D23D8A"/>
    <w:rsid w:val="00D26FC0"/>
    <w:rsid w:val="00D35945"/>
    <w:rsid w:val="00D42A5B"/>
    <w:rsid w:val="00D5427C"/>
    <w:rsid w:val="00D555FE"/>
    <w:rsid w:val="00D573F5"/>
    <w:rsid w:val="00D705D1"/>
    <w:rsid w:val="00D72FFD"/>
    <w:rsid w:val="00D8639C"/>
    <w:rsid w:val="00D86BA3"/>
    <w:rsid w:val="00D901CA"/>
    <w:rsid w:val="00D9675D"/>
    <w:rsid w:val="00DD106B"/>
    <w:rsid w:val="00DD56FB"/>
    <w:rsid w:val="00DD5E80"/>
    <w:rsid w:val="00DD7AD4"/>
    <w:rsid w:val="00DD7B6C"/>
    <w:rsid w:val="00DE2B48"/>
    <w:rsid w:val="00DE2F4D"/>
    <w:rsid w:val="00DE37AC"/>
    <w:rsid w:val="00DE42C8"/>
    <w:rsid w:val="00DE655B"/>
    <w:rsid w:val="00DF0349"/>
    <w:rsid w:val="00DF1F65"/>
    <w:rsid w:val="00DF38C9"/>
    <w:rsid w:val="00DF6BF4"/>
    <w:rsid w:val="00E01341"/>
    <w:rsid w:val="00E02FEF"/>
    <w:rsid w:val="00E032BB"/>
    <w:rsid w:val="00E132CF"/>
    <w:rsid w:val="00E13CD2"/>
    <w:rsid w:val="00E150E3"/>
    <w:rsid w:val="00E15B6A"/>
    <w:rsid w:val="00E16E82"/>
    <w:rsid w:val="00E24554"/>
    <w:rsid w:val="00E247FA"/>
    <w:rsid w:val="00E4386F"/>
    <w:rsid w:val="00E47731"/>
    <w:rsid w:val="00E54149"/>
    <w:rsid w:val="00E606AA"/>
    <w:rsid w:val="00E63B2C"/>
    <w:rsid w:val="00E65DA4"/>
    <w:rsid w:val="00E6738D"/>
    <w:rsid w:val="00E70E54"/>
    <w:rsid w:val="00E70F49"/>
    <w:rsid w:val="00E73E52"/>
    <w:rsid w:val="00E75339"/>
    <w:rsid w:val="00E856A0"/>
    <w:rsid w:val="00E856F2"/>
    <w:rsid w:val="00E85D0A"/>
    <w:rsid w:val="00E92A28"/>
    <w:rsid w:val="00E9561F"/>
    <w:rsid w:val="00E965A1"/>
    <w:rsid w:val="00E96647"/>
    <w:rsid w:val="00E97271"/>
    <w:rsid w:val="00E97B0B"/>
    <w:rsid w:val="00EA5AA3"/>
    <w:rsid w:val="00EB149D"/>
    <w:rsid w:val="00EB7D31"/>
    <w:rsid w:val="00EC2DC7"/>
    <w:rsid w:val="00EC3E77"/>
    <w:rsid w:val="00EC4F0B"/>
    <w:rsid w:val="00ED1BF7"/>
    <w:rsid w:val="00ED2ABC"/>
    <w:rsid w:val="00EE0EBA"/>
    <w:rsid w:val="00EE17D2"/>
    <w:rsid w:val="00EE1C51"/>
    <w:rsid w:val="00EE2318"/>
    <w:rsid w:val="00EF5EE3"/>
    <w:rsid w:val="00EF70D7"/>
    <w:rsid w:val="00EF7216"/>
    <w:rsid w:val="00EF73DB"/>
    <w:rsid w:val="00F018F9"/>
    <w:rsid w:val="00F02135"/>
    <w:rsid w:val="00F033B7"/>
    <w:rsid w:val="00F07655"/>
    <w:rsid w:val="00F07D31"/>
    <w:rsid w:val="00F1000B"/>
    <w:rsid w:val="00F10B6D"/>
    <w:rsid w:val="00F113BC"/>
    <w:rsid w:val="00F12418"/>
    <w:rsid w:val="00F137DD"/>
    <w:rsid w:val="00F15057"/>
    <w:rsid w:val="00F20CB7"/>
    <w:rsid w:val="00F41FF9"/>
    <w:rsid w:val="00F42C83"/>
    <w:rsid w:val="00F5074B"/>
    <w:rsid w:val="00F52394"/>
    <w:rsid w:val="00F53A47"/>
    <w:rsid w:val="00F601ED"/>
    <w:rsid w:val="00F72BB2"/>
    <w:rsid w:val="00F73271"/>
    <w:rsid w:val="00F76F30"/>
    <w:rsid w:val="00F80DD0"/>
    <w:rsid w:val="00F83638"/>
    <w:rsid w:val="00F8378B"/>
    <w:rsid w:val="00F85086"/>
    <w:rsid w:val="00F851A6"/>
    <w:rsid w:val="00F90D27"/>
    <w:rsid w:val="00F91B08"/>
    <w:rsid w:val="00F93C4D"/>
    <w:rsid w:val="00FC0E88"/>
    <w:rsid w:val="00FC34A3"/>
    <w:rsid w:val="00FC3D98"/>
    <w:rsid w:val="00FC4352"/>
    <w:rsid w:val="00FD049C"/>
    <w:rsid w:val="00FE773D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E52F9-A1D6-4D55-B477-62D9E6A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961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F851A6"/>
    <w:pPr>
      <w:widowControl w:val="0"/>
      <w:autoSpaceDE w:val="0"/>
      <w:autoSpaceDN w:val="0"/>
      <w:adjustRightInd w:val="0"/>
      <w:spacing w:after="0" w:line="345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F851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3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5B60"/>
  </w:style>
  <w:style w:type="paragraph" w:styleId="Altbilgi">
    <w:name w:val="footer"/>
    <w:basedOn w:val="Normal"/>
    <w:link w:val="AltbilgiChar"/>
    <w:uiPriority w:val="99"/>
    <w:unhideWhenUsed/>
    <w:rsid w:val="0023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5B60"/>
  </w:style>
  <w:style w:type="paragraph" w:styleId="BalonMetni">
    <w:name w:val="Balloon Text"/>
    <w:basedOn w:val="Normal"/>
    <w:link w:val="BalonMetniChar"/>
    <w:uiPriority w:val="99"/>
    <w:semiHidden/>
    <w:unhideWhenUsed/>
    <w:rsid w:val="00C0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D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6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3E78-96A8-42D7-ACCE-BAD2BB95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</dc:creator>
  <cp:lastModifiedBy>Microsoft hesabı</cp:lastModifiedBy>
  <cp:revision>4</cp:revision>
  <cp:lastPrinted>2019-07-12T08:10:00Z</cp:lastPrinted>
  <dcterms:created xsi:type="dcterms:W3CDTF">2024-10-01T06:07:00Z</dcterms:created>
  <dcterms:modified xsi:type="dcterms:W3CDTF">2024-10-01T10:34:00Z</dcterms:modified>
</cp:coreProperties>
</file>